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B0418" w14:textId="77777777"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42C8CAC2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2C175D9A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B9201D" w14:paraId="6163F48B" w14:textId="77777777" w:rsidTr="00713DCE">
        <w:trPr>
          <w:trHeight w:hRule="exact" w:val="425"/>
        </w:trPr>
        <w:tc>
          <w:tcPr>
            <w:tcW w:w="2177" w:type="dxa"/>
            <w:vAlign w:val="center"/>
          </w:tcPr>
          <w:p w14:paraId="176EB0B8" w14:textId="77777777" w:rsidR="006A5805" w:rsidRPr="00B9201D" w:rsidRDefault="006A5805" w:rsidP="00FE2691">
            <w:pPr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0C7E392C" w14:textId="6511E56E" w:rsidR="006A5805" w:rsidRPr="00B9201D" w:rsidRDefault="000D2421" w:rsidP="00713DCE">
            <w:pPr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 xml:space="preserve">Senior Engineer – </w:t>
            </w:r>
            <w:r w:rsidR="00DF3D9A">
              <w:rPr>
                <w:sz w:val="22"/>
                <w:szCs w:val="22"/>
              </w:rPr>
              <w:t>Electrical</w:t>
            </w:r>
            <w:r w:rsidRPr="00B9201D">
              <w:rPr>
                <w:sz w:val="22"/>
                <w:szCs w:val="22"/>
              </w:rPr>
              <w:t xml:space="preserve"> Services</w:t>
            </w:r>
          </w:p>
        </w:tc>
      </w:tr>
      <w:tr w:rsidR="006A5805" w:rsidRPr="00B9201D" w14:paraId="3A599DAA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52A9751A" w14:textId="77777777" w:rsidR="006A5805" w:rsidRPr="00B9201D" w:rsidRDefault="006A5805" w:rsidP="00FE2691">
            <w:pPr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49FE42E8" w14:textId="7E5CC30A" w:rsidR="006A5805" w:rsidRPr="00B9201D" w:rsidRDefault="0042439D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</w:t>
            </w:r>
          </w:p>
        </w:tc>
      </w:tr>
      <w:tr w:rsidR="006A5805" w:rsidRPr="00B9201D" w14:paraId="42619B36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1B02655E" w14:textId="77777777" w:rsidR="006A5805" w:rsidRPr="00B9201D" w:rsidRDefault="006A5805" w:rsidP="00FE2691">
            <w:pPr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45F77C1F" w14:textId="138D1D91" w:rsidR="006A5805" w:rsidRPr="00B9201D" w:rsidRDefault="0042439D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</w:tr>
      <w:tr w:rsidR="006A5805" w:rsidRPr="00B9201D" w14:paraId="675F051C" w14:textId="77777777" w:rsidTr="00DF3D9A">
        <w:trPr>
          <w:trHeight w:hRule="exact" w:val="649"/>
        </w:trPr>
        <w:tc>
          <w:tcPr>
            <w:tcW w:w="2177" w:type="dxa"/>
            <w:vAlign w:val="center"/>
          </w:tcPr>
          <w:p w14:paraId="358C3A50" w14:textId="77777777" w:rsidR="006A5805" w:rsidRPr="00B9201D" w:rsidRDefault="006A5805" w:rsidP="00FE2691">
            <w:pPr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5FA5E4C7" w14:textId="77777777" w:rsidR="006A5805" w:rsidRPr="00B9201D" w:rsidRDefault="00A00930" w:rsidP="00FE2691">
            <w:pPr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Baker Hicks</w:t>
            </w:r>
          </w:p>
        </w:tc>
        <w:tc>
          <w:tcPr>
            <w:tcW w:w="1824" w:type="dxa"/>
            <w:vAlign w:val="center"/>
          </w:tcPr>
          <w:p w14:paraId="7A469EB3" w14:textId="176DE0A1" w:rsidR="006A5805" w:rsidRPr="00B9201D" w:rsidRDefault="006A5805" w:rsidP="00FE2691">
            <w:pPr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02433543" w14:textId="4C383F5C" w:rsidR="006A5805" w:rsidRPr="00B9201D" w:rsidRDefault="00A0089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</w:t>
            </w:r>
          </w:p>
        </w:tc>
      </w:tr>
    </w:tbl>
    <w:p w14:paraId="4353DEBD" w14:textId="77777777" w:rsidR="006A5805" w:rsidRPr="00B9201D" w:rsidRDefault="006A5805" w:rsidP="006A5805">
      <w:pPr>
        <w:rPr>
          <w:sz w:val="22"/>
          <w:szCs w:val="22"/>
        </w:rPr>
      </w:pPr>
    </w:p>
    <w:p w14:paraId="0394C1CB" w14:textId="77777777" w:rsidR="006A5805" w:rsidRPr="00B9201D" w:rsidRDefault="006A5805" w:rsidP="006A5805">
      <w:pPr>
        <w:spacing w:after="120"/>
        <w:rPr>
          <w:sz w:val="22"/>
          <w:szCs w:val="22"/>
        </w:rPr>
      </w:pPr>
      <w:r w:rsidRPr="00B9201D">
        <w:rPr>
          <w:sz w:val="22"/>
          <w:szCs w:val="22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9201D" w14:paraId="034015C3" w14:textId="77777777" w:rsidTr="00100EEB">
        <w:trPr>
          <w:cantSplit/>
          <w:trHeight w:val="297"/>
        </w:trPr>
        <w:tc>
          <w:tcPr>
            <w:tcW w:w="10420" w:type="dxa"/>
          </w:tcPr>
          <w:p w14:paraId="7CDB4702" w14:textId="77777777" w:rsidR="00314CAF" w:rsidRPr="00B9201D" w:rsidRDefault="000D2421" w:rsidP="00A00930">
            <w:pPr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 xml:space="preserve">Provide electrical engineering design input and leadership to </w:t>
            </w:r>
            <w:r w:rsidR="00A00930" w:rsidRPr="00B9201D">
              <w:rPr>
                <w:sz w:val="22"/>
                <w:szCs w:val="22"/>
              </w:rPr>
              <w:t>Baker Hicks</w:t>
            </w:r>
            <w:r w:rsidRPr="00B9201D">
              <w:rPr>
                <w:sz w:val="22"/>
                <w:szCs w:val="22"/>
              </w:rPr>
              <w:t xml:space="preserve"> design projects and provide input to work winning.</w:t>
            </w:r>
          </w:p>
        </w:tc>
      </w:tr>
    </w:tbl>
    <w:p w14:paraId="4C8F7B08" w14:textId="77777777" w:rsidR="006A5805" w:rsidRPr="00B9201D" w:rsidRDefault="006A5805" w:rsidP="006A5805">
      <w:pPr>
        <w:jc w:val="center"/>
        <w:rPr>
          <w:b/>
          <w:sz w:val="22"/>
          <w:szCs w:val="22"/>
        </w:rPr>
      </w:pPr>
    </w:p>
    <w:p w14:paraId="376FCDA8" w14:textId="77777777" w:rsidR="006A5805" w:rsidRPr="00B9201D" w:rsidRDefault="006A5805" w:rsidP="006A5805">
      <w:pPr>
        <w:spacing w:after="120"/>
        <w:rPr>
          <w:b/>
          <w:bCs/>
          <w:sz w:val="22"/>
          <w:szCs w:val="22"/>
        </w:rPr>
      </w:pPr>
      <w:r w:rsidRPr="00B9201D">
        <w:rPr>
          <w:sz w:val="22"/>
          <w:szCs w:val="22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9201D" w14:paraId="57842F17" w14:textId="77777777" w:rsidTr="00646832">
        <w:trPr>
          <w:cantSplit/>
          <w:trHeight w:val="808"/>
        </w:trPr>
        <w:tc>
          <w:tcPr>
            <w:tcW w:w="10420" w:type="dxa"/>
          </w:tcPr>
          <w:p w14:paraId="476DE31B" w14:textId="03C43D95" w:rsidR="0042439D" w:rsidRDefault="0042439D" w:rsidP="0042439D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Lead the delivery of electrical services scope of work across multiple projects, as part of a single or multi discipline design team</w:t>
            </w:r>
            <w:r>
              <w:rPr>
                <w:sz w:val="22"/>
                <w:szCs w:val="22"/>
              </w:rPr>
              <w:t>, whilst ensuring</w:t>
            </w:r>
            <w:r w:rsidRPr="00B9201D">
              <w:rPr>
                <w:sz w:val="22"/>
                <w:szCs w:val="22"/>
              </w:rPr>
              <w:t xml:space="preserve"> client satisfaction in both technical and commercial aspect</w:t>
            </w:r>
            <w:r>
              <w:rPr>
                <w:sz w:val="22"/>
                <w:szCs w:val="22"/>
              </w:rPr>
              <w:t>s</w:t>
            </w:r>
          </w:p>
          <w:p w14:paraId="22231D15" w14:textId="3E1A8DBF" w:rsidR="0042439D" w:rsidRDefault="0042439D" w:rsidP="0042439D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Exceptional communication skills</w:t>
            </w:r>
          </w:p>
          <w:p w14:paraId="1BBCB839" w14:textId="494F65E0" w:rsidR="0042439D" w:rsidRDefault="0042439D" w:rsidP="0042439D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Flexible approach – working across all design stages. Detailed design experience is essential</w:t>
            </w:r>
          </w:p>
          <w:p w14:paraId="06041E3E" w14:textId="2BB64C07" w:rsidR="0042439D" w:rsidRPr="00B9201D" w:rsidRDefault="0042439D" w:rsidP="0042439D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Mentor for </w:t>
            </w:r>
            <w:r w:rsidR="00A00891">
              <w:rPr>
                <w:sz w:val="22"/>
                <w:szCs w:val="22"/>
              </w:rPr>
              <w:t>junior members of the team</w:t>
            </w:r>
          </w:p>
          <w:p w14:paraId="1FDB4D02" w14:textId="77777777" w:rsidR="00705124" w:rsidRPr="00B9201D" w:rsidRDefault="00705124" w:rsidP="00BB6EC6">
            <w:pPr>
              <w:ind w:left="397"/>
              <w:rPr>
                <w:sz w:val="22"/>
                <w:szCs w:val="22"/>
              </w:rPr>
            </w:pPr>
          </w:p>
          <w:p w14:paraId="3B25FB3A" w14:textId="77777777" w:rsidR="00705124" w:rsidRPr="00B9201D" w:rsidRDefault="00705124" w:rsidP="00BB6EC6">
            <w:pPr>
              <w:ind w:left="397"/>
              <w:rPr>
                <w:sz w:val="22"/>
                <w:szCs w:val="22"/>
              </w:rPr>
            </w:pPr>
          </w:p>
          <w:p w14:paraId="3B23AE12" w14:textId="77777777" w:rsidR="00705124" w:rsidRPr="00B9201D" w:rsidRDefault="00705124" w:rsidP="00BB6EC6">
            <w:pPr>
              <w:ind w:left="397"/>
              <w:rPr>
                <w:sz w:val="22"/>
                <w:szCs w:val="22"/>
              </w:rPr>
            </w:pPr>
          </w:p>
          <w:p w14:paraId="62D9C5C0" w14:textId="77777777" w:rsidR="00705124" w:rsidRPr="00B9201D" w:rsidRDefault="00705124" w:rsidP="00BB6EC6">
            <w:pPr>
              <w:ind w:left="397"/>
              <w:rPr>
                <w:sz w:val="22"/>
                <w:szCs w:val="22"/>
              </w:rPr>
            </w:pPr>
          </w:p>
        </w:tc>
      </w:tr>
    </w:tbl>
    <w:p w14:paraId="050F651E" w14:textId="77777777" w:rsidR="006A5805" w:rsidRPr="00B9201D" w:rsidRDefault="006A5805" w:rsidP="006A5805">
      <w:pPr>
        <w:rPr>
          <w:b/>
          <w:smallCaps/>
          <w:sz w:val="22"/>
          <w:szCs w:val="22"/>
        </w:rPr>
      </w:pPr>
    </w:p>
    <w:p w14:paraId="3AA6E89F" w14:textId="77777777" w:rsidR="006A5805" w:rsidRPr="00B9201D" w:rsidRDefault="006A5805" w:rsidP="006A5805">
      <w:pPr>
        <w:spacing w:after="120"/>
        <w:rPr>
          <w:sz w:val="22"/>
          <w:szCs w:val="22"/>
        </w:rPr>
      </w:pPr>
      <w:r w:rsidRPr="00B9201D">
        <w:rPr>
          <w:sz w:val="22"/>
          <w:szCs w:val="22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6486F" w:rsidRPr="00B9201D" w14:paraId="323D43AD" w14:textId="77777777" w:rsidTr="0016486F">
        <w:tc>
          <w:tcPr>
            <w:tcW w:w="10420" w:type="dxa"/>
          </w:tcPr>
          <w:p w14:paraId="3036E27F" w14:textId="77777777" w:rsidR="006A799F" w:rsidRPr="00B9201D" w:rsidRDefault="006A799F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14:paraId="449BE798" w14:textId="77777777" w:rsidR="00BB6EC6" w:rsidRPr="00B9201D" w:rsidRDefault="000D2421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Lead the delivery of electrical services scope of work across multiple projects, as part of a single or multi discipline design team.</w:t>
            </w:r>
          </w:p>
          <w:p w14:paraId="2C109AAC" w14:textId="77777777" w:rsidR="000D2421" w:rsidRPr="00B9201D" w:rsidRDefault="000D2421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Carry out any or all stages of electrical design from concept to completion as required by the project.</w:t>
            </w:r>
          </w:p>
          <w:p w14:paraId="140A73E8" w14:textId="77777777" w:rsidR="000D2421" w:rsidRPr="00B9201D" w:rsidRDefault="000D2421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 xml:space="preserve">Lead the preparation of enquires for potential major projects, including generation of </w:t>
            </w:r>
            <w:r w:rsidR="00411CBA" w:rsidRPr="00B9201D">
              <w:rPr>
                <w:sz w:val="22"/>
                <w:szCs w:val="22"/>
              </w:rPr>
              <w:t>man-hours estimates.</w:t>
            </w:r>
          </w:p>
          <w:p w14:paraId="700D4054" w14:textId="77777777" w:rsidR="00411CBA" w:rsidRPr="00B9201D" w:rsidRDefault="00411CBA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 xml:space="preserve">Lead a </w:t>
            </w:r>
            <w:proofErr w:type="spellStart"/>
            <w:r w:rsidRPr="00B9201D">
              <w:rPr>
                <w:sz w:val="22"/>
                <w:szCs w:val="22"/>
              </w:rPr>
              <w:t>multi disciplinary</w:t>
            </w:r>
            <w:proofErr w:type="spellEnd"/>
            <w:r w:rsidRPr="00B9201D">
              <w:rPr>
                <w:sz w:val="22"/>
                <w:szCs w:val="22"/>
              </w:rPr>
              <w:t xml:space="preserve"> design team where required.</w:t>
            </w:r>
          </w:p>
          <w:p w14:paraId="4769C76F" w14:textId="7A631C3F" w:rsidR="00411CBA" w:rsidRPr="00B9201D" w:rsidRDefault="00411CBA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 xml:space="preserve">Report on project technical and financial performance to </w:t>
            </w:r>
            <w:r w:rsidR="0042439D">
              <w:rPr>
                <w:sz w:val="22"/>
                <w:szCs w:val="22"/>
              </w:rPr>
              <w:t xml:space="preserve">Associate / </w:t>
            </w:r>
            <w:r w:rsidRPr="00B9201D">
              <w:rPr>
                <w:sz w:val="22"/>
                <w:szCs w:val="22"/>
              </w:rPr>
              <w:t>Director.</w:t>
            </w:r>
          </w:p>
          <w:p w14:paraId="4014BCF9" w14:textId="77777777" w:rsidR="00411CBA" w:rsidRPr="00B9201D" w:rsidRDefault="00411CBA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Actively contribute to the development of the department.</w:t>
            </w:r>
          </w:p>
          <w:p w14:paraId="76A27984" w14:textId="77777777" w:rsidR="00411CBA" w:rsidRPr="00B9201D" w:rsidRDefault="00411CBA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Assure the quality of design by junior team members</w:t>
            </w:r>
          </w:p>
          <w:p w14:paraId="521CADB8" w14:textId="77777777" w:rsidR="00411CBA" w:rsidRPr="00B9201D" w:rsidRDefault="00411CBA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Assist in the mentoring and development of more junior engineers.</w:t>
            </w:r>
          </w:p>
          <w:p w14:paraId="314153EC" w14:textId="77777777" w:rsidR="00BB6EC6" w:rsidRPr="00B9201D" w:rsidRDefault="00411CBA" w:rsidP="00705124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To be recognised for exceptional delivery with our clients</w:t>
            </w:r>
          </w:p>
        </w:tc>
      </w:tr>
      <w:tr w:rsidR="0016486F" w:rsidRPr="00B9201D" w14:paraId="60C4D68B" w14:textId="77777777" w:rsidTr="0016486F">
        <w:tc>
          <w:tcPr>
            <w:tcW w:w="10420" w:type="dxa"/>
          </w:tcPr>
          <w:p w14:paraId="735A0D80" w14:textId="77777777" w:rsidR="00BB6EC6" w:rsidRPr="00B9201D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  <w:tr w:rsidR="0016486F" w:rsidRPr="00B9201D" w14:paraId="6DD363FB" w14:textId="77777777" w:rsidTr="0016486F">
        <w:tc>
          <w:tcPr>
            <w:tcW w:w="10420" w:type="dxa"/>
          </w:tcPr>
          <w:p w14:paraId="7A6773D3" w14:textId="77777777" w:rsidR="00C278D8" w:rsidRPr="00B9201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:rsidRPr="00B9201D" w14:paraId="57EF9590" w14:textId="77777777" w:rsidTr="0016486F">
        <w:tc>
          <w:tcPr>
            <w:tcW w:w="10420" w:type="dxa"/>
          </w:tcPr>
          <w:p w14:paraId="61AF779D" w14:textId="77777777" w:rsidR="00100EEB" w:rsidRPr="00B9201D" w:rsidRDefault="00100EEB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2"/>
                <w:szCs w:val="22"/>
              </w:rPr>
            </w:pPr>
          </w:p>
          <w:p w14:paraId="238C9D60" w14:textId="77777777" w:rsidR="00BB6EC6" w:rsidRPr="00B9201D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2"/>
                <w:szCs w:val="22"/>
              </w:rPr>
            </w:pPr>
          </w:p>
          <w:p w14:paraId="647E2F75" w14:textId="77777777" w:rsidR="00BB6EC6" w:rsidRPr="00B9201D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2"/>
                <w:szCs w:val="22"/>
              </w:rPr>
            </w:pPr>
          </w:p>
        </w:tc>
      </w:tr>
    </w:tbl>
    <w:p w14:paraId="1D498B08" w14:textId="77777777" w:rsidR="006A5805" w:rsidRPr="00B9201D" w:rsidRDefault="006A5805" w:rsidP="006A5805">
      <w:pPr>
        <w:rPr>
          <w:bCs/>
          <w:sz w:val="22"/>
          <w:szCs w:val="22"/>
        </w:rPr>
      </w:pPr>
    </w:p>
    <w:p w14:paraId="46A051CC" w14:textId="77777777" w:rsidR="00134F48" w:rsidRDefault="00134F48" w:rsidP="006A5805">
      <w:pPr>
        <w:rPr>
          <w:bCs/>
          <w:sz w:val="22"/>
          <w:szCs w:val="22"/>
        </w:rPr>
      </w:pPr>
    </w:p>
    <w:p w14:paraId="29076527" w14:textId="77777777" w:rsidR="00134F48" w:rsidRDefault="00134F48" w:rsidP="006A5805">
      <w:pPr>
        <w:rPr>
          <w:bCs/>
          <w:sz w:val="22"/>
          <w:szCs w:val="22"/>
        </w:rPr>
      </w:pPr>
    </w:p>
    <w:p w14:paraId="3A78A561" w14:textId="77777777" w:rsidR="00134F48" w:rsidRDefault="00134F48" w:rsidP="006A5805">
      <w:pPr>
        <w:rPr>
          <w:bCs/>
          <w:sz w:val="22"/>
          <w:szCs w:val="22"/>
        </w:rPr>
      </w:pPr>
    </w:p>
    <w:p w14:paraId="19567F6A" w14:textId="77777777" w:rsidR="00134F48" w:rsidRDefault="00134F48" w:rsidP="006A5805">
      <w:pPr>
        <w:rPr>
          <w:bCs/>
          <w:sz w:val="22"/>
          <w:szCs w:val="22"/>
        </w:rPr>
      </w:pPr>
    </w:p>
    <w:p w14:paraId="38561F91" w14:textId="77777777" w:rsidR="00134F48" w:rsidRDefault="00134F48" w:rsidP="006A5805">
      <w:pPr>
        <w:rPr>
          <w:bCs/>
          <w:sz w:val="22"/>
          <w:szCs w:val="22"/>
        </w:rPr>
      </w:pPr>
    </w:p>
    <w:p w14:paraId="0A8E501A" w14:textId="77777777" w:rsidR="00134F48" w:rsidRDefault="00134F48" w:rsidP="006A5805">
      <w:pPr>
        <w:rPr>
          <w:bCs/>
          <w:sz w:val="22"/>
          <w:szCs w:val="22"/>
        </w:rPr>
      </w:pPr>
    </w:p>
    <w:p w14:paraId="72E48846" w14:textId="77777777" w:rsidR="00134F48" w:rsidRDefault="00134F48" w:rsidP="006A5805">
      <w:pPr>
        <w:rPr>
          <w:bCs/>
          <w:sz w:val="22"/>
          <w:szCs w:val="22"/>
        </w:rPr>
      </w:pPr>
    </w:p>
    <w:p w14:paraId="51BC9015" w14:textId="77777777" w:rsidR="00134F48" w:rsidRDefault="00134F48" w:rsidP="006A5805">
      <w:pPr>
        <w:rPr>
          <w:bCs/>
          <w:sz w:val="22"/>
          <w:szCs w:val="22"/>
        </w:rPr>
      </w:pPr>
    </w:p>
    <w:p w14:paraId="249E0F53" w14:textId="77777777" w:rsidR="00134F48" w:rsidRDefault="00134F48" w:rsidP="006A5805">
      <w:pPr>
        <w:rPr>
          <w:bCs/>
          <w:sz w:val="22"/>
          <w:szCs w:val="22"/>
        </w:rPr>
      </w:pPr>
    </w:p>
    <w:p w14:paraId="55E99381" w14:textId="77777777" w:rsidR="00134F48" w:rsidRDefault="00134F48" w:rsidP="006A5805">
      <w:pPr>
        <w:rPr>
          <w:bCs/>
          <w:sz w:val="22"/>
          <w:szCs w:val="22"/>
        </w:rPr>
      </w:pPr>
    </w:p>
    <w:p w14:paraId="296783F4" w14:textId="5EBEB9C5" w:rsidR="006A5805" w:rsidRPr="00B9201D" w:rsidRDefault="006A5805" w:rsidP="006A5805">
      <w:pPr>
        <w:rPr>
          <w:bCs/>
          <w:sz w:val="22"/>
          <w:szCs w:val="22"/>
        </w:rPr>
      </w:pPr>
      <w:r w:rsidRPr="00B9201D">
        <w:rPr>
          <w:bCs/>
          <w:sz w:val="22"/>
          <w:szCs w:val="22"/>
        </w:rPr>
        <w:t>Person specification</w:t>
      </w:r>
    </w:p>
    <w:p w14:paraId="033DFD83" w14:textId="77777777" w:rsidR="006A5805" w:rsidRPr="00B9201D" w:rsidRDefault="006A5805" w:rsidP="006A5805">
      <w:pPr>
        <w:rPr>
          <w:sz w:val="22"/>
          <w:szCs w:val="22"/>
        </w:rPr>
      </w:pPr>
    </w:p>
    <w:p w14:paraId="7C334435" w14:textId="77777777" w:rsidR="006A5805" w:rsidRPr="00B9201D" w:rsidRDefault="006A5805" w:rsidP="006A5805">
      <w:pPr>
        <w:spacing w:after="120"/>
        <w:rPr>
          <w:bCs/>
          <w:sz w:val="22"/>
          <w:szCs w:val="22"/>
        </w:rPr>
      </w:pPr>
      <w:r w:rsidRPr="00B9201D">
        <w:rPr>
          <w:bCs/>
          <w:sz w:val="22"/>
          <w:szCs w:val="22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9201D" w14:paraId="52FF3428" w14:textId="77777777" w:rsidTr="00B709DA">
        <w:trPr>
          <w:cantSplit/>
          <w:trHeight w:val="487"/>
        </w:trPr>
        <w:tc>
          <w:tcPr>
            <w:tcW w:w="10420" w:type="dxa"/>
          </w:tcPr>
          <w:p w14:paraId="55CC993F" w14:textId="4D2EC665" w:rsidR="00B709DA" w:rsidRPr="00B9201D" w:rsidRDefault="00000094" w:rsidP="00411CBA">
            <w:pPr>
              <w:pStyle w:val="ListParagraph"/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HNC/</w:t>
            </w:r>
            <w:r w:rsidR="00411CBA" w:rsidRPr="00B9201D">
              <w:rPr>
                <w:sz w:val="22"/>
                <w:szCs w:val="22"/>
              </w:rPr>
              <w:t>Degree qualified in either Electrical Engineering or Building Services or related.</w:t>
            </w:r>
          </w:p>
          <w:p w14:paraId="5315E3D7" w14:textId="77777777" w:rsidR="00134F48" w:rsidRDefault="00411CBA" w:rsidP="00134F48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201D">
              <w:rPr>
                <w:sz w:val="22"/>
                <w:szCs w:val="22"/>
              </w:rPr>
              <w:t>A professional registration (CEng/</w:t>
            </w:r>
            <w:proofErr w:type="spellStart"/>
            <w:r w:rsidRPr="00B9201D">
              <w:rPr>
                <w:sz w:val="22"/>
                <w:szCs w:val="22"/>
              </w:rPr>
              <w:t>IEng</w:t>
            </w:r>
            <w:proofErr w:type="spellEnd"/>
            <w:r w:rsidRPr="00B9201D">
              <w:rPr>
                <w:sz w:val="22"/>
                <w:szCs w:val="22"/>
              </w:rPr>
              <w:t>) is preferred.</w:t>
            </w:r>
            <w:r w:rsidR="00134F48" w:rsidRPr="00762ABC">
              <w:rPr>
                <w:sz w:val="24"/>
                <w:szCs w:val="24"/>
              </w:rPr>
              <w:t xml:space="preserve"> </w:t>
            </w:r>
          </w:p>
          <w:p w14:paraId="61A0C447" w14:textId="7CCCAD00" w:rsidR="00134F48" w:rsidRPr="00762ABC" w:rsidRDefault="00134F48" w:rsidP="00134F48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2ABC">
              <w:rPr>
                <w:sz w:val="24"/>
                <w:szCs w:val="24"/>
              </w:rPr>
              <w:t>Eligible to pass criteria for security clearanc</w:t>
            </w:r>
            <w:r>
              <w:rPr>
                <w:sz w:val="24"/>
                <w:szCs w:val="24"/>
              </w:rPr>
              <w:t>e and airside pass applications, this would typically require job / study history and UK residency for 5 years</w:t>
            </w:r>
          </w:p>
          <w:p w14:paraId="6F96B766" w14:textId="77777777" w:rsidR="00134F48" w:rsidRPr="009F5587" w:rsidRDefault="00134F48" w:rsidP="00134F48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62ABC">
              <w:rPr>
                <w:sz w:val="24"/>
                <w:szCs w:val="24"/>
              </w:rPr>
              <w:t>Full UK Driving Licence</w:t>
            </w:r>
          </w:p>
          <w:p w14:paraId="0406BB92" w14:textId="77777777" w:rsidR="00134F48" w:rsidRPr="009F5587" w:rsidRDefault="00134F48" w:rsidP="00134F48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F5587">
              <w:rPr>
                <w:sz w:val="24"/>
                <w:szCs w:val="24"/>
              </w:rPr>
              <w:t>Self Motivator</w:t>
            </w:r>
            <w:proofErr w:type="spellEnd"/>
          </w:p>
          <w:p w14:paraId="115678BA" w14:textId="77777777" w:rsidR="00134F48" w:rsidRPr="009F5587" w:rsidRDefault="00134F48" w:rsidP="00134F48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5587">
              <w:rPr>
                <w:sz w:val="24"/>
                <w:szCs w:val="24"/>
              </w:rPr>
              <w:t>Seeks and accepts responsibility</w:t>
            </w:r>
          </w:p>
          <w:p w14:paraId="251FD756" w14:textId="3D624340" w:rsidR="00BB6EC6" w:rsidRPr="00B9201D" w:rsidRDefault="00BB6EC6" w:rsidP="00134F48">
            <w:pPr>
              <w:pStyle w:val="ListParagraph"/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14:paraId="5194C2BA" w14:textId="77777777" w:rsidR="00BB6EC6" w:rsidRPr="00B9201D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14:paraId="2380D386" w14:textId="77777777" w:rsidR="006A5805" w:rsidRPr="00B9201D" w:rsidRDefault="006A5805" w:rsidP="006A5805">
      <w:pPr>
        <w:rPr>
          <w:b/>
          <w:sz w:val="22"/>
          <w:szCs w:val="22"/>
        </w:rPr>
      </w:pPr>
    </w:p>
    <w:p w14:paraId="203F9239" w14:textId="77777777" w:rsidR="00B9201D" w:rsidRDefault="00B9201D" w:rsidP="006A5805">
      <w:pPr>
        <w:spacing w:after="120"/>
        <w:rPr>
          <w:bCs/>
          <w:sz w:val="22"/>
          <w:szCs w:val="22"/>
        </w:rPr>
      </w:pPr>
    </w:p>
    <w:p w14:paraId="41D966AE" w14:textId="77777777" w:rsidR="00B9201D" w:rsidRDefault="00B9201D" w:rsidP="006A5805">
      <w:pPr>
        <w:spacing w:after="120"/>
        <w:rPr>
          <w:bCs/>
          <w:sz w:val="22"/>
          <w:szCs w:val="22"/>
        </w:rPr>
      </w:pPr>
    </w:p>
    <w:p w14:paraId="4C44F01C" w14:textId="77777777" w:rsidR="006A5805" w:rsidRPr="00B9201D" w:rsidRDefault="006A5805" w:rsidP="006A5805">
      <w:pPr>
        <w:spacing w:after="120"/>
        <w:rPr>
          <w:bCs/>
          <w:sz w:val="22"/>
          <w:szCs w:val="22"/>
        </w:rPr>
      </w:pPr>
      <w:r w:rsidRPr="00B9201D">
        <w:rPr>
          <w:bCs/>
          <w:sz w:val="22"/>
          <w:szCs w:val="22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9201D" w14:paraId="1EAAD746" w14:textId="77777777" w:rsidTr="00705124">
        <w:trPr>
          <w:cantSplit/>
          <w:trHeight w:val="3808"/>
        </w:trPr>
        <w:tc>
          <w:tcPr>
            <w:tcW w:w="10420" w:type="dxa"/>
          </w:tcPr>
          <w:p w14:paraId="0BBC4648" w14:textId="77777777" w:rsidR="00132B92" w:rsidRPr="00B9201D" w:rsidRDefault="00132B92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50E0DF0B" w14:textId="77777777" w:rsidR="00BB6EC6" w:rsidRPr="00B9201D" w:rsidRDefault="00411CBA" w:rsidP="002E226D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A comprehensive, current knowledge base of all electrical building and infras</w:t>
            </w:r>
            <w:r w:rsidR="00705124" w:rsidRPr="00B9201D">
              <w:rPr>
                <w:sz w:val="22"/>
                <w:szCs w:val="22"/>
              </w:rPr>
              <w:t>tructure services.</w:t>
            </w:r>
          </w:p>
          <w:p w14:paraId="5DD98D40" w14:textId="77777777" w:rsidR="00705124" w:rsidRPr="00B9201D" w:rsidRDefault="00705124" w:rsidP="002E226D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 xml:space="preserve">Technical knowledge of electrical building services in one or more of </w:t>
            </w:r>
            <w:r w:rsidR="00A00930" w:rsidRPr="00B9201D">
              <w:rPr>
                <w:sz w:val="22"/>
                <w:szCs w:val="22"/>
              </w:rPr>
              <w:t>Baker Hicks</w:t>
            </w:r>
            <w:r w:rsidRPr="00B9201D">
              <w:rPr>
                <w:sz w:val="22"/>
                <w:szCs w:val="22"/>
              </w:rPr>
              <w:t xml:space="preserve"> core sectors.</w:t>
            </w:r>
          </w:p>
          <w:p w14:paraId="7E0CAB6F" w14:textId="4D8A0C54" w:rsidR="00705124" w:rsidRPr="00B9201D" w:rsidRDefault="00705124" w:rsidP="002E226D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Proven and demonstrable track record of exceptional project delivery and client satisfaction in both technical and commercial aspect</w:t>
            </w:r>
            <w:r w:rsidR="00000094">
              <w:rPr>
                <w:sz w:val="22"/>
                <w:szCs w:val="22"/>
              </w:rPr>
              <w:t>s</w:t>
            </w:r>
          </w:p>
          <w:p w14:paraId="4719C3B3" w14:textId="0D9D8CDE" w:rsidR="00705124" w:rsidRDefault="00705124" w:rsidP="002E226D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Experience of major projects within a variety of business sectors (typically industrial process, Manufacturing, Power Generation,</w:t>
            </w:r>
            <w:r w:rsidR="00000094">
              <w:rPr>
                <w:sz w:val="22"/>
                <w:szCs w:val="22"/>
              </w:rPr>
              <w:t xml:space="preserve"> Public, Defence,</w:t>
            </w:r>
            <w:r w:rsidRPr="00B9201D">
              <w:rPr>
                <w:sz w:val="22"/>
                <w:szCs w:val="22"/>
              </w:rPr>
              <w:t xml:space="preserve"> Aviation, Education, Healthcare, Pharmaceutical)</w:t>
            </w:r>
          </w:p>
          <w:p w14:paraId="7031D2EC" w14:textId="41D88E9A" w:rsidR="00BD1F89" w:rsidRPr="00B9201D" w:rsidRDefault="00BD1F89" w:rsidP="002E226D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in all design stages, </w:t>
            </w:r>
            <w:proofErr w:type="spellStart"/>
            <w:r>
              <w:rPr>
                <w:sz w:val="22"/>
                <w:szCs w:val="22"/>
              </w:rPr>
              <w:t>inc</w:t>
            </w:r>
            <w:proofErr w:type="spellEnd"/>
            <w:r>
              <w:rPr>
                <w:sz w:val="22"/>
                <w:szCs w:val="22"/>
              </w:rPr>
              <w:t xml:space="preserve"> detailed design</w:t>
            </w:r>
          </w:p>
          <w:p w14:paraId="427585F7" w14:textId="77777777" w:rsidR="00705124" w:rsidRPr="00B9201D" w:rsidRDefault="00705124" w:rsidP="002E226D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Fully familiar with assurance processes, codes of practice, standards and relevant sections of statutory documentation.</w:t>
            </w:r>
          </w:p>
          <w:p w14:paraId="31A129B3" w14:textId="77777777" w:rsidR="00705124" w:rsidRPr="00B9201D" w:rsidRDefault="00705124" w:rsidP="002E226D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Exceptional communication skills.</w:t>
            </w:r>
          </w:p>
          <w:p w14:paraId="0EC9911F" w14:textId="14F386FC" w:rsidR="00705124" w:rsidRDefault="00705124" w:rsidP="002E226D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Ability to liaise and co-ordinate with clients, Architects and all other members of the Design Team.</w:t>
            </w:r>
          </w:p>
          <w:p w14:paraId="33908D6F" w14:textId="5149736E" w:rsidR="002E226D" w:rsidRDefault="002E226D" w:rsidP="002E226D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2E226D">
              <w:rPr>
                <w:sz w:val="22"/>
                <w:szCs w:val="22"/>
              </w:rPr>
              <w:t xml:space="preserve">Detailed </w:t>
            </w:r>
            <w:r w:rsidRPr="002E226D">
              <w:rPr>
                <w:sz w:val="22"/>
                <w:szCs w:val="22"/>
              </w:rPr>
              <w:t xml:space="preserve">Knowledge of relevant industry </w:t>
            </w:r>
            <w:proofErr w:type="gramStart"/>
            <w:r w:rsidRPr="002E226D">
              <w:rPr>
                <w:sz w:val="22"/>
                <w:szCs w:val="22"/>
              </w:rPr>
              <w:t>design  packages</w:t>
            </w:r>
            <w:proofErr w:type="gramEnd"/>
            <w:r w:rsidRPr="002E226D">
              <w:rPr>
                <w:sz w:val="22"/>
                <w:szCs w:val="22"/>
              </w:rPr>
              <w:t xml:space="preserve"> (Amtech, </w:t>
            </w:r>
            <w:proofErr w:type="spellStart"/>
            <w:r w:rsidRPr="002E226D">
              <w:rPr>
                <w:sz w:val="22"/>
                <w:szCs w:val="22"/>
              </w:rPr>
              <w:t>Dialux</w:t>
            </w:r>
            <w:proofErr w:type="spellEnd"/>
            <w:r w:rsidRPr="002E226D">
              <w:rPr>
                <w:sz w:val="22"/>
                <w:szCs w:val="22"/>
              </w:rPr>
              <w:t xml:space="preserve">, </w:t>
            </w:r>
            <w:proofErr w:type="spellStart"/>
            <w:r w:rsidRPr="002E226D">
              <w:rPr>
                <w:sz w:val="22"/>
                <w:szCs w:val="22"/>
              </w:rPr>
              <w:t>AutoCad</w:t>
            </w:r>
            <w:proofErr w:type="spellEnd"/>
            <w:r w:rsidR="004712FA">
              <w:rPr>
                <w:sz w:val="22"/>
                <w:szCs w:val="22"/>
              </w:rPr>
              <w:t>/Revit</w:t>
            </w:r>
            <w:r w:rsidRPr="002E226D">
              <w:rPr>
                <w:sz w:val="22"/>
                <w:szCs w:val="22"/>
              </w:rPr>
              <w:t>) and specification writing</w:t>
            </w:r>
          </w:p>
          <w:p w14:paraId="2CCA9935" w14:textId="21BC1334" w:rsidR="002E226D" w:rsidRPr="002E226D" w:rsidRDefault="002E226D" w:rsidP="004712FA">
            <w:pPr>
              <w:pStyle w:val="ListParagraph"/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14:paraId="5D8E34E8" w14:textId="77777777" w:rsidR="002E226D" w:rsidRPr="00B9201D" w:rsidRDefault="002E226D" w:rsidP="002E226D">
            <w:pPr>
              <w:pStyle w:val="ListParagraph"/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14:paraId="65D1049D" w14:textId="77777777" w:rsidR="00BB6EC6" w:rsidRPr="00B9201D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14:paraId="1B1162E9" w14:textId="77777777" w:rsidR="006A5805" w:rsidRPr="00B9201D" w:rsidRDefault="006A5805" w:rsidP="006A5805">
      <w:pPr>
        <w:jc w:val="center"/>
        <w:rPr>
          <w:bCs/>
          <w:sz w:val="22"/>
          <w:szCs w:val="22"/>
        </w:rPr>
      </w:pPr>
    </w:p>
    <w:p w14:paraId="050C4D41" w14:textId="77777777" w:rsidR="00BB6EC6" w:rsidRPr="00B9201D" w:rsidRDefault="00BB6EC6" w:rsidP="00D90C82">
      <w:pPr>
        <w:spacing w:after="120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BB6EC6" w:rsidRPr="00B9201D" w14:paraId="52DFE563" w14:textId="77777777" w:rsidTr="00BB6EC6">
        <w:tc>
          <w:tcPr>
            <w:tcW w:w="5210" w:type="dxa"/>
          </w:tcPr>
          <w:p w14:paraId="43FC6A77" w14:textId="77777777" w:rsidR="00BB6EC6" w:rsidRPr="00B9201D" w:rsidRDefault="00BB6EC6" w:rsidP="00D90C82">
            <w:pPr>
              <w:spacing w:after="120"/>
              <w:rPr>
                <w:bCs/>
                <w:sz w:val="22"/>
                <w:szCs w:val="22"/>
              </w:rPr>
            </w:pPr>
            <w:r w:rsidRPr="00B9201D">
              <w:rPr>
                <w:bCs/>
                <w:sz w:val="22"/>
                <w:szCs w:val="22"/>
              </w:rPr>
              <w:t>NAME</w:t>
            </w:r>
          </w:p>
        </w:tc>
        <w:tc>
          <w:tcPr>
            <w:tcW w:w="5210" w:type="dxa"/>
          </w:tcPr>
          <w:p w14:paraId="458D2561" w14:textId="77777777" w:rsidR="00BB6EC6" w:rsidRPr="00B9201D" w:rsidRDefault="00BB6EC6" w:rsidP="00D90C82">
            <w:pPr>
              <w:spacing w:after="120"/>
              <w:rPr>
                <w:bCs/>
                <w:sz w:val="22"/>
                <w:szCs w:val="22"/>
              </w:rPr>
            </w:pPr>
            <w:r w:rsidRPr="00B9201D">
              <w:rPr>
                <w:bCs/>
                <w:sz w:val="22"/>
                <w:szCs w:val="22"/>
              </w:rPr>
              <w:t>DATE</w:t>
            </w:r>
          </w:p>
        </w:tc>
      </w:tr>
      <w:tr w:rsidR="00BB6EC6" w:rsidRPr="00B9201D" w14:paraId="08945ED5" w14:textId="77777777" w:rsidTr="00BB6EC6">
        <w:tc>
          <w:tcPr>
            <w:tcW w:w="5210" w:type="dxa"/>
          </w:tcPr>
          <w:p w14:paraId="726FD70F" w14:textId="77777777" w:rsidR="00BB6EC6" w:rsidRPr="00B9201D" w:rsidRDefault="00BB6EC6" w:rsidP="00D90C82">
            <w:pPr>
              <w:spacing w:after="120"/>
              <w:rPr>
                <w:bCs/>
                <w:sz w:val="22"/>
                <w:szCs w:val="22"/>
              </w:rPr>
            </w:pPr>
            <w:r w:rsidRPr="00B9201D">
              <w:rPr>
                <w:bCs/>
                <w:sz w:val="22"/>
                <w:szCs w:val="22"/>
              </w:rPr>
              <w:t>NAME:</w:t>
            </w:r>
          </w:p>
        </w:tc>
        <w:tc>
          <w:tcPr>
            <w:tcW w:w="5210" w:type="dxa"/>
          </w:tcPr>
          <w:p w14:paraId="479A6152" w14:textId="77777777" w:rsidR="00BB6EC6" w:rsidRPr="00B9201D" w:rsidRDefault="00BB6EC6" w:rsidP="00D90C82">
            <w:pPr>
              <w:spacing w:after="120"/>
              <w:rPr>
                <w:bCs/>
                <w:sz w:val="22"/>
                <w:szCs w:val="22"/>
              </w:rPr>
            </w:pPr>
          </w:p>
        </w:tc>
      </w:tr>
      <w:tr w:rsidR="00BB6EC6" w:rsidRPr="00B9201D" w14:paraId="4E1C61E1" w14:textId="77777777" w:rsidTr="00BB6EC6">
        <w:tc>
          <w:tcPr>
            <w:tcW w:w="5210" w:type="dxa"/>
          </w:tcPr>
          <w:p w14:paraId="3F06D544" w14:textId="77777777" w:rsidR="00BB6EC6" w:rsidRPr="00B9201D" w:rsidRDefault="00BB6EC6" w:rsidP="00D90C82">
            <w:pPr>
              <w:spacing w:after="120"/>
              <w:rPr>
                <w:bCs/>
                <w:sz w:val="22"/>
                <w:szCs w:val="22"/>
              </w:rPr>
            </w:pPr>
            <w:r w:rsidRPr="00B9201D">
              <w:rPr>
                <w:bCs/>
                <w:sz w:val="22"/>
                <w:szCs w:val="22"/>
              </w:rPr>
              <w:t>NAME:</w:t>
            </w:r>
          </w:p>
        </w:tc>
        <w:tc>
          <w:tcPr>
            <w:tcW w:w="5210" w:type="dxa"/>
          </w:tcPr>
          <w:p w14:paraId="04305AE9" w14:textId="77777777" w:rsidR="00BB6EC6" w:rsidRPr="00B9201D" w:rsidRDefault="00BB6EC6" w:rsidP="00D90C82">
            <w:pPr>
              <w:spacing w:after="120"/>
              <w:rPr>
                <w:bCs/>
                <w:sz w:val="22"/>
                <w:szCs w:val="22"/>
              </w:rPr>
            </w:pPr>
          </w:p>
        </w:tc>
      </w:tr>
    </w:tbl>
    <w:p w14:paraId="31E3C849" w14:textId="77777777" w:rsidR="00BB6EC6" w:rsidRPr="00B9201D" w:rsidRDefault="00BB6EC6" w:rsidP="00D90C82">
      <w:pPr>
        <w:spacing w:after="120"/>
        <w:rPr>
          <w:bCs/>
          <w:sz w:val="22"/>
          <w:szCs w:val="22"/>
        </w:rPr>
      </w:pPr>
    </w:p>
    <w:sectPr w:rsidR="00BB6EC6" w:rsidRPr="00B9201D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F6211" w14:textId="77777777" w:rsidR="00463948" w:rsidRDefault="00463948">
      <w:r>
        <w:separator/>
      </w:r>
    </w:p>
  </w:endnote>
  <w:endnote w:type="continuationSeparator" w:id="0">
    <w:p w14:paraId="7733EDEA" w14:textId="77777777" w:rsidR="00463948" w:rsidRDefault="0046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B886" w14:textId="77777777" w:rsidR="005B2C1F" w:rsidRDefault="005B2C1F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14:paraId="4F4BCF6F" w14:textId="77777777" w:rsidR="005B2C1F" w:rsidRDefault="005B2C1F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A1E54" w14:textId="77777777" w:rsidR="00463948" w:rsidRDefault="00463948">
      <w:r>
        <w:separator/>
      </w:r>
    </w:p>
  </w:footnote>
  <w:footnote w:type="continuationSeparator" w:id="0">
    <w:p w14:paraId="304F0697" w14:textId="77777777" w:rsidR="00463948" w:rsidRDefault="0046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F1202" w14:textId="77777777" w:rsidR="005B2C1F" w:rsidRPr="004F1472" w:rsidRDefault="005B2C1F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79D84C53" wp14:editId="79F50131">
          <wp:simplePos x="0" y="0"/>
          <wp:positionH relativeFrom="column">
            <wp:posOffset>5116195</wp:posOffset>
          </wp:positionH>
          <wp:positionV relativeFrom="paragraph">
            <wp:posOffset>-262890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27034"/>
    <w:multiLevelType w:val="hybridMultilevel"/>
    <w:tmpl w:val="7F822124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F737F"/>
    <w:multiLevelType w:val="hybridMultilevel"/>
    <w:tmpl w:val="5E58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3284F"/>
    <w:multiLevelType w:val="hybridMultilevel"/>
    <w:tmpl w:val="36362DA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3574580A"/>
    <w:multiLevelType w:val="hybridMultilevel"/>
    <w:tmpl w:val="A4222D44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A42AE"/>
    <w:multiLevelType w:val="hybridMultilevel"/>
    <w:tmpl w:val="86DE7F2C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F7AED"/>
    <w:multiLevelType w:val="hybridMultilevel"/>
    <w:tmpl w:val="576C648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663CA"/>
    <w:multiLevelType w:val="hybridMultilevel"/>
    <w:tmpl w:val="34E4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35BAA"/>
    <w:multiLevelType w:val="hybridMultilevel"/>
    <w:tmpl w:val="B8181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5"/>
  </w:num>
  <w:num w:numId="4">
    <w:abstractNumId w:val="28"/>
  </w:num>
  <w:num w:numId="5">
    <w:abstractNumId w:val="32"/>
  </w:num>
  <w:num w:numId="6">
    <w:abstractNumId w:val="22"/>
  </w:num>
  <w:num w:numId="7">
    <w:abstractNumId w:val="27"/>
  </w:num>
  <w:num w:numId="8">
    <w:abstractNumId w:val="19"/>
  </w:num>
  <w:num w:numId="9">
    <w:abstractNumId w:val="17"/>
  </w:num>
  <w:num w:numId="10">
    <w:abstractNumId w:val="12"/>
  </w:num>
  <w:num w:numId="11">
    <w:abstractNumId w:val="5"/>
  </w:num>
  <w:num w:numId="12">
    <w:abstractNumId w:val="20"/>
  </w:num>
  <w:num w:numId="13">
    <w:abstractNumId w:val="23"/>
  </w:num>
  <w:num w:numId="14">
    <w:abstractNumId w:val="0"/>
  </w:num>
  <w:num w:numId="15">
    <w:abstractNumId w:val="31"/>
  </w:num>
  <w:num w:numId="16">
    <w:abstractNumId w:val="21"/>
  </w:num>
  <w:num w:numId="17">
    <w:abstractNumId w:val="3"/>
  </w:num>
  <w:num w:numId="18">
    <w:abstractNumId w:val="8"/>
  </w:num>
  <w:num w:numId="19">
    <w:abstractNumId w:val="9"/>
  </w:num>
  <w:num w:numId="20">
    <w:abstractNumId w:val="4"/>
  </w:num>
  <w:num w:numId="21">
    <w:abstractNumId w:val="11"/>
  </w:num>
  <w:num w:numId="22">
    <w:abstractNumId w:val="7"/>
  </w:num>
  <w:num w:numId="23">
    <w:abstractNumId w:val="18"/>
  </w:num>
  <w:num w:numId="24">
    <w:abstractNumId w:val="6"/>
  </w:num>
  <w:num w:numId="25">
    <w:abstractNumId w:val="30"/>
  </w:num>
  <w:num w:numId="26">
    <w:abstractNumId w:val="25"/>
  </w:num>
  <w:num w:numId="27">
    <w:abstractNumId w:val="10"/>
  </w:num>
  <w:num w:numId="28">
    <w:abstractNumId w:val="24"/>
  </w:num>
  <w:num w:numId="29">
    <w:abstractNumId w:val="33"/>
  </w:num>
  <w:num w:numId="30">
    <w:abstractNumId w:val="16"/>
  </w:num>
  <w:num w:numId="31">
    <w:abstractNumId w:val="29"/>
  </w:num>
  <w:num w:numId="32">
    <w:abstractNumId w:val="14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00094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2421"/>
    <w:rsid w:val="000D370A"/>
    <w:rsid w:val="000D5104"/>
    <w:rsid w:val="000E17CC"/>
    <w:rsid w:val="000E3000"/>
    <w:rsid w:val="000E320A"/>
    <w:rsid w:val="000E37C0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34F48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26D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1CBA"/>
    <w:rsid w:val="0041353D"/>
    <w:rsid w:val="0042439D"/>
    <w:rsid w:val="0043226E"/>
    <w:rsid w:val="00434203"/>
    <w:rsid w:val="0043582C"/>
    <w:rsid w:val="00441CE9"/>
    <w:rsid w:val="00463315"/>
    <w:rsid w:val="00463948"/>
    <w:rsid w:val="004712FA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97DEF"/>
    <w:rsid w:val="005B2C1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124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0891"/>
    <w:rsid w:val="00A00930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01D"/>
    <w:rsid w:val="00B92DD1"/>
    <w:rsid w:val="00BA6C65"/>
    <w:rsid w:val="00BB1D7C"/>
    <w:rsid w:val="00BB1EEF"/>
    <w:rsid w:val="00BB6EC6"/>
    <w:rsid w:val="00BD1CBF"/>
    <w:rsid w:val="00BD1F89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3D9A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54B925DB"/>
  <w15:docId w15:val="{ABBCA7FF-4D00-4F47-9C56-6C540C1C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5F2F-CA5E-43AD-8479-04969D60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Eggington, Daniel (BakerHicks)</cp:lastModifiedBy>
  <cp:revision>3</cp:revision>
  <cp:lastPrinted>2011-04-28T13:35:00Z</cp:lastPrinted>
  <dcterms:created xsi:type="dcterms:W3CDTF">2021-06-15T07:54:00Z</dcterms:created>
  <dcterms:modified xsi:type="dcterms:W3CDTF">2021-06-16T15:04:00Z</dcterms:modified>
</cp:coreProperties>
</file>